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50623C66" w:rsidR="00CC746B" w:rsidRDefault="00510EFC" w:rsidP="00CE78A8">
      <w:pPr>
        <w:spacing w:after="240"/>
        <w:jc w:val="both"/>
        <w:rPr>
          <w:b/>
          <w:bCs/>
          <w:sz w:val="24"/>
          <w:szCs w:val="24"/>
        </w:rPr>
      </w:pPr>
      <w:r w:rsidRPr="00510EFC">
        <w:rPr>
          <w:b/>
          <w:bCs/>
          <w:sz w:val="24"/>
          <w:szCs w:val="24"/>
        </w:rPr>
        <w:t xml:space="preserve">Témoignage </w:t>
      </w:r>
      <w:r w:rsidR="008442CC">
        <w:rPr>
          <w:b/>
          <w:bCs/>
          <w:sz w:val="24"/>
          <w:szCs w:val="24"/>
        </w:rPr>
        <w:t>de</w:t>
      </w:r>
      <w:r w:rsidR="006E78E9">
        <w:rPr>
          <w:b/>
          <w:bCs/>
          <w:sz w:val="24"/>
          <w:szCs w:val="24"/>
        </w:rPr>
        <w:t xml:space="preserve"> </w:t>
      </w:r>
      <w:r w:rsidR="00A27125">
        <w:rPr>
          <w:b/>
          <w:bCs/>
          <w:sz w:val="24"/>
          <w:szCs w:val="24"/>
        </w:rPr>
        <w:t xml:space="preserve">Freddy Bret, </w:t>
      </w:r>
      <w:r w:rsidR="00927C4D" w:rsidRPr="00927C4D">
        <w:rPr>
          <w:b/>
          <w:bCs/>
          <w:sz w:val="24"/>
          <w:szCs w:val="24"/>
        </w:rPr>
        <w:t>membre d'une association de VTT</w:t>
      </w:r>
      <w:r w:rsidR="00BE254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:</w:t>
      </w:r>
    </w:p>
    <w:p w14:paraId="6CD94E1B" w14:textId="2913C3DC" w:rsidR="00D87095" w:rsidRPr="00D87095" w:rsidRDefault="009C2737" w:rsidP="00D87095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D87095" w:rsidRPr="00D87095">
        <w:rPr>
          <w:i/>
          <w:iCs/>
          <w:sz w:val="24"/>
          <w:szCs w:val="24"/>
        </w:rPr>
        <w:t>Bonjour, je m'appelle Bret Freddy,</w:t>
      </w:r>
      <w:r w:rsidR="00D87095">
        <w:rPr>
          <w:i/>
          <w:iCs/>
          <w:sz w:val="24"/>
          <w:szCs w:val="24"/>
        </w:rPr>
        <w:t xml:space="preserve"> </w:t>
      </w:r>
      <w:r w:rsidR="00D87095" w:rsidRPr="00D87095">
        <w:rPr>
          <w:i/>
          <w:iCs/>
          <w:sz w:val="24"/>
          <w:szCs w:val="24"/>
        </w:rPr>
        <w:t>je suis de Corignac,</w:t>
      </w:r>
      <w:r w:rsidR="00D87095">
        <w:rPr>
          <w:i/>
          <w:iCs/>
          <w:sz w:val="24"/>
          <w:szCs w:val="24"/>
        </w:rPr>
        <w:t xml:space="preserve"> </w:t>
      </w:r>
      <w:r w:rsidR="00D87095" w:rsidRPr="00D87095">
        <w:rPr>
          <w:i/>
          <w:iCs/>
          <w:sz w:val="24"/>
          <w:szCs w:val="24"/>
        </w:rPr>
        <w:t>je fais partie d'une association qui</w:t>
      </w:r>
      <w:r w:rsidR="00D87095">
        <w:rPr>
          <w:i/>
          <w:iCs/>
          <w:sz w:val="24"/>
          <w:szCs w:val="24"/>
        </w:rPr>
        <w:t xml:space="preserve"> </w:t>
      </w:r>
      <w:r w:rsidR="00D87095" w:rsidRPr="00D87095">
        <w:rPr>
          <w:i/>
          <w:iCs/>
          <w:sz w:val="24"/>
          <w:szCs w:val="24"/>
        </w:rPr>
        <w:t>s'appelle les Cols Verts de VTT.</w:t>
      </w:r>
    </w:p>
    <w:p w14:paraId="5823A603" w14:textId="5BE30DBF" w:rsidR="00D87095" w:rsidRPr="00D87095" w:rsidRDefault="00D87095" w:rsidP="00D87095">
      <w:pPr>
        <w:spacing w:after="240"/>
        <w:ind w:left="708"/>
        <w:jc w:val="both"/>
        <w:rPr>
          <w:i/>
          <w:iCs/>
          <w:sz w:val="24"/>
          <w:szCs w:val="24"/>
        </w:rPr>
      </w:pPr>
      <w:r w:rsidRPr="00D87095">
        <w:rPr>
          <w:i/>
          <w:iCs/>
          <w:sz w:val="24"/>
          <w:szCs w:val="24"/>
        </w:rPr>
        <w:t>Depuis qu'il y a l'antenne,</w:t>
      </w:r>
      <w:r>
        <w:rPr>
          <w:i/>
          <w:iCs/>
          <w:sz w:val="24"/>
          <w:szCs w:val="24"/>
        </w:rPr>
        <w:t xml:space="preserve"> </w:t>
      </w:r>
      <w:r w:rsidRPr="00D87095">
        <w:rPr>
          <w:i/>
          <w:iCs/>
          <w:sz w:val="24"/>
          <w:szCs w:val="24"/>
        </w:rPr>
        <w:t>ça passe à 100%.</w:t>
      </w:r>
    </w:p>
    <w:p w14:paraId="3954C6D3" w14:textId="61D58D4B" w:rsidR="00D87095" w:rsidRPr="00D87095" w:rsidRDefault="00D87095" w:rsidP="00D87095">
      <w:pPr>
        <w:spacing w:after="240"/>
        <w:ind w:left="708"/>
        <w:jc w:val="both"/>
        <w:rPr>
          <w:i/>
          <w:iCs/>
          <w:sz w:val="24"/>
          <w:szCs w:val="24"/>
        </w:rPr>
      </w:pPr>
      <w:r w:rsidRPr="00D87095">
        <w:rPr>
          <w:i/>
          <w:iCs/>
          <w:sz w:val="24"/>
          <w:szCs w:val="24"/>
        </w:rPr>
        <w:t>S'il y a un accident urgent, on peut</w:t>
      </w:r>
      <w:r>
        <w:rPr>
          <w:i/>
          <w:iCs/>
          <w:sz w:val="24"/>
          <w:szCs w:val="24"/>
        </w:rPr>
        <w:t xml:space="preserve"> </w:t>
      </w:r>
      <w:r w:rsidRPr="00D87095">
        <w:rPr>
          <w:i/>
          <w:iCs/>
          <w:sz w:val="24"/>
          <w:szCs w:val="24"/>
        </w:rPr>
        <w:t>appeler les pompiers directement.</w:t>
      </w:r>
    </w:p>
    <w:p w14:paraId="765BE76C" w14:textId="5C77DAEC" w:rsidR="00D87095" w:rsidRPr="00D87095" w:rsidRDefault="00D87095" w:rsidP="00D87095">
      <w:pPr>
        <w:spacing w:after="240"/>
        <w:ind w:left="708"/>
        <w:jc w:val="both"/>
        <w:rPr>
          <w:i/>
          <w:iCs/>
          <w:sz w:val="24"/>
          <w:szCs w:val="24"/>
        </w:rPr>
      </w:pPr>
      <w:r w:rsidRPr="00D87095">
        <w:rPr>
          <w:i/>
          <w:iCs/>
          <w:sz w:val="24"/>
          <w:szCs w:val="24"/>
        </w:rPr>
        <w:t>Il y a les photos, téléphoner, se voir</w:t>
      </w:r>
      <w:r>
        <w:rPr>
          <w:i/>
          <w:iCs/>
          <w:sz w:val="24"/>
          <w:szCs w:val="24"/>
        </w:rPr>
        <w:t xml:space="preserve"> </w:t>
      </w:r>
      <w:r w:rsidRPr="00D87095">
        <w:rPr>
          <w:i/>
          <w:iCs/>
          <w:sz w:val="24"/>
          <w:szCs w:val="24"/>
        </w:rPr>
        <w:t xml:space="preserve">par </w:t>
      </w:r>
      <w:proofErr w:type="spellStart"/>
      <w:r w:rsidRPr="00D87095">
        <w:rPr>
          <w:i/>
          <w:iCs/>
          <w:sz w:val="24"/>
          <w:szCs w:val="24"/>
        </w:rPr>
        <w:t>visio</w:t>
      </w:r>
      <w:proofErr w:type="spellEnd"/>
      <w:r w:rsidRPr="00D87095"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</w:t>
      </w:r>
      <w:r w:rsidRPr="00D87095">
        <w:rPr>
          <w:i/>
          <w:iCs/>
          <w:sz w:val="24"/>
          <w:szCs w:val="24"/>
        </w:rPr>
        <w:t xml:space="preserve">on peut mettre </w:t>
      </w:r>
      <w:proofErr w:type="spellStart"/>
      <w:r w:rsidRPr="00D87095">
        <w:rPr>
          <w:i/>
          <w:iCs/>
          <w:sz w:val="24"/>
          <w:szCs w:val="24"/>
        </w:rPr>
        <w:t>Strava</w:t>
      </w:r>
      <w:proofErr w:type="spellEnd"/>
      <w:r w:rsidRPr="00D87095">
        <w:rPr>
          <w:i/>
          <w:iCs/>
          <w:sz w:val="24"/>
          <w:szCs w:val="24"/>
        </w:rPr>
        <w:t xml:space="preserve"> dessus,</w:t>
      </w:r>
      <w:r>
        <w:rPr>
          <w:i/>
          <w:iCs/>
          <w:sz w:val="24"/>
          <w:szCs w:val="24"/>
        </w:rPr>
        <w:t xml:space="preserve"> </w:t>
      </w:r>
      <w:r w:rsidRPr="00D87095">
        <w:rPr>
          <w:i/>
          <w:iCs/>
          <w:sz w:val="24"/>
          <w:szCs w:val="24"/>
        </w:rPr>
        <w:t>localiser tous les chemins</w:t>
      </w:r>
      <w:r>
        <w:rPr>
          <w:i/>
          <w:iCs/>
          <w:sz w:val="24"/>
          <w:szCs w:val="24"/>
        </w:rPr>
        <w:t xml:space="preserve"> </w:t>
      </w:r>
      <w:r w:rsidRPr="00D87095">
        <w:rPr>
          <w:i/>
          <w:iCs/>
          <w:sz w:val="24"/>
          <w:szCs w:val="24"/>
        </w:rPr>
        <w:t>qu'il y a ici.</w:t>
      </w:r>
    </w:p>
    <w:p w14:paraId="7AD18C3B" w14:textId="22364F42" w:rsidR="009C2737" w:rsidRPr="00CC746B" w:rsidRDefault="00D87095" w:rsidP="00D87095">
      <w:pPr>
        <w:spacing w:after="240"/>
        <w:ind w:left="708"/>
        <w:jc w:val="both"/>
        <w:rPr>
          <w:i/>
          <w:iCs/>
          <w:sz w:val="24"/>
          <w:szCs w:val="24"/>
        </w:rPr>
      </w:pPr>
      <w:r w:rsidRPr="00D87095">
        <w:rPr>
          <w:i/>
          <w:iCs/>
          <w:sz w:val="24"/>
          <w:szCs w:val="24"/>
        </w:rPr>
        <w:t>On peut mettre en direct avec</w:t>
      </w:r>
      <w:r>
        <w:rPr>
          <w:i/>
          <w:iCs/>
          <w:sz w:val="24"/>
          <w:szCs w:val="24"/>
        </w:rPr>
        <w:t xml:space="preserve"> </w:t>
      </w:r>
      <w:r w:rsidRPr="00D87095">
        <w:rPr>
          <w:i/>
          <w:iCs/>
          <w:sz w:val="24"/>
          <w:szCs w:val="24"/>
        </w:rPr>
        <w:t>notre 4G sur Facebook</w:t>
      </w:r>
      <w:r>
        <w:rPr>
          <w:i/>
          <w:iCs/>
          <w:sz w:val="24"/>
          <w:szCs w:val="24"/>
        </w:rPr>
        <w:t xml:space="preserve"> </w:t>
      </w:r>
      <w:r w:rsidRPr="00D87095">
        <w:rPr>
          <w:i/>
          <w:iCs/>
          <w:sz w:val="24"/>
          <w:szCs w:val="24"/>
        </w:rPr>
        <w:t>le parcours que l'on a fait,</w:t>
      </w:r>
      <w:r>
        <w:rPr>
          <w:i/>
          <w:iCs/>
          <w:sz w:val="24"/>
          <w:szCs w:val="24"/>
        </w:rPr>
        <w:t xml:space="preserve"> </w:t>
      </w:r>
      <w:r w:rsidRPr="00D87095">
        <w:rPr>
          <w:i/>
          <w:iCs/>
          <w:sz w:val="24"/>
          <w:szCs w:val="24"/>
        </w:rPr>
        <w:t>comme ça, tout le monde voit</w:t>
      </w:r>
      <w:r>
        <w:rPr>
          <w:i/>
          <w:iCs/>
          <w:sz w:val="24"/>
          <w:szCs w:val="24"/>
        </w:rPr>
        <w:t xml:space="preserve"> </w:t>
      </w:r>
      <w:r w:rsidRPr="00D87095">
        <w:rPr>
          <w:i/>
          <w:iCs/>
          <w:sz w:val="24"/>
          <w:szCs w:val="24"/>
        </w:rPr>
        <w:t>les parcours que l'on fait</w:t>
      </w:r>
      <w:r>
        <w:rPr>
          <w:i/>
          <w:iCs/>
          <w:sz w:val="24"/>
          <w:szCs w:val="24"/>
        </w:rPr>
        <w:t xml:space="preserve"> </w:t>
      </w:r>
      <w:r w:rsidRPr="00D87095">
        <w:rPr>
          <w:i/>
          <w:iCs/>
          <w:sz w:val="24"/>
          <w:szCs w:val="24"/>
        </w:rPr>
        <w:t>dans le club.</w:t>
      </w:r>
      <w:r w:rsidR="009C2737">
        <w:rPr>
          <w:i/>
          <w:iCs/>
          <w:sz w:val="24"/>
          <w:szCs w:val="24"/>
        </w:rPr>
        <w:t xml:space="preserve"> </w:t>
      </w:r>
      <w:r w:rsidR="009C2737" w:rsidRPr="00CC746B">
        <w:rPr>
          <w:i/>
          <w:iCs/>
          <w:sz w:val="24"/>
          <w:szCs w:val="24"/>
        </w:rPr>
        <w:t>»</w:t>
      </w:r>
    </w:p>
    <w:p w14:paraId="6A459266" w14:textId="0E1E116C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B5507D">
        <w:rPr>
          <w:b/>
          <w:bCs/>
          <w:sz w:val="24"/>
          <w:szCs w:val="24"/>
        </w:rPr>
        <w:t>u témoignage</w:t>
      </w:r>
      <w:r w:rsidRPr="00CC746B">
        <w:rPr>
          <w:b/>
          <w:bCs/>
          <w:sz w:val="24"/>
          <w:szCs w:val="24"/>
        </w:rPr>
        <w:t>. Générique.</w:t>
      </w:r>
    </w:p>
    <w:p w14:paraId="0A0E5403" w14:textId="11655876" w:rsidR="00CC746B" w:rsidRPr="00CC746B" w:rsidRDefault="00935415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Durant cette crise sanitaire inédite, l</w:t>
      </w:r>
      <w:r w:rsidR="00CC746B" w:rsidRPr="00CC746B">
        <w:rPr>
          <w:b/>
          <w:bCs/>
          <w:sz w:val="24"/>
          <w:szCs w:val="24"/>
        </w:rPr>
        <w:t xml:space="preserve">es opérateurs télécoms </w:t>
      </w:r>
      <w:r>
        <w:rPr>
          <w:b/>
          <w:bCs/>
          <w:sz w:val="24"/>
          <w:szCs w:val="24"/>
        </w:rPr>
        <w:t>poursuivent les déploiements 4G pour nous permettre de communiquer, de travailler, d’éduquer et de nous informer. #TousMobilisés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771B5" w14:textId="77777777" w:rsidR="00CA2841" w:rsidRDefault="00CA2841" w:rsidP="00CC746B">
      <w:pPr>
        <w:spacing w:after="0" w:line="240" w:lineRule="auto"/>
      </w:pPr>
      <w:r>
        <w:separator/>
      </w:r>
    </w:p>
  </w:endnote>
  <w:endnote w:type="continuationSeparator" w:id="0">
    <w:p w14:paraId="0CE37A47" w14:textId="77777777" w:rsidR="00CA2841" w:rsidRDefault="00CA2841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FC46E" w14:textId="77777777" w:rsidR="00CA2841" w:rsidRDefault="00CA2841" w:rsidP="00CC746B">
      <w:pPr>
        <w:spacing w:after="0" w:line="240" w:lineRule="auto"/>
      </w:pPr>
      <w:r>
        <w:separator/>
      </w:r>
    </w:p>
  </w:footnote>
  <w:footnote w:type="continuationSeparator" w:id="0">
    <w:p w14:paraId="6434CF9A" w14:textId="77777777" w:rsidR="00CA2841" w:rsidRDefault="00CA2841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120ED0"/>
    <w:rsid w:val="001230D0"/>
    <w:rsid w:val="0013387B"/>
    <w:rsid w:val="00134F38"/>
    <w:rsid w:val="00166767"/>
    <w:rsid w:val="001B0BEB"/>
    <w:rsid w:val="001C534E"/>
    <w:rsid w:val="002145BB"/>
    <w:rsid w:val="00226E26"/>
    <w:rsid w:val="0023001D"/>
    <w:rsid w:val="00236CDA"/>
    <w:rsid w:val="002640C5"/>
    <w:rsid w:val="00273D9F"/>
    <w:rsid w:val="0028723A"/>
    <w:rsid w:val="00303873"/>
    <w:rsid w:val="003101FC"/>
    <w:rsid w:val="003826F9"/>
    <w:rsid w:val="003E61D3"/>
    <w:rsid w:val="003F1DF4"/>
    <w:rsid w:val="00426A57"/>
    <w:rsid w:val="004759F3"/>
    <w:rsid w:val="00496EDB"/>
    <w:rsid w:val="004A3E3A"/>
    <w:rsid w:val="004B6975"/>
    <w:rsid w:val="004F5CF4"/>
    <w:rsid w:val="00510EFC"/>
    <w:rsid w:val="00564082"/>
    <w:rsid w:val="005733E6"/>
    <w:rsid w:val="005931A4"/>
    <w:rsid w:val="00593212"/>
    <w:rsid w:val="005E1019"/>
    <w:rsid w:val="006053EC"/>
    <w:rsid w:val="006D3EF8"/>
    <w:rsid w:val="006E78E9"/>
    <w:rsid w:val="00713D8F"/>
    <w:rsid w:val="00755486"/>
    <w:rsid w:val="007B1FB6"/>
    <w:rsid w:val="007B32D7"/>
    <w:rsid w:val="007D30A9"/>
    <w:rsid w:val="007E0F34"/>
    <w:rsid w:val="007F5370"/>
    <w:rsid w:val="00804C8C"/>
    <w:rsid w:val="00827737"/>
    <w:rsid w:val="008442CC"/>
    <w:rsid w:val="00864247"/>
    <w:rsid w:val="008759A9"/>
    <w:rsid w:val="00891294"/>
    <w:rsid w:val="008C189B"/>
    <w:rsid w:val="00927C4D"/>
    <w:rsid w:val="00935415"/>
    <w:rsid w:val="00935960"/>
    <w:rsid w:val="0093712B"/>
    <w:rsid w:val="009C2737"/>
    <w:rsid w:val="009C68D9"/>
    <w:rsid w:val="009D4287"/>
    <w:rsid w:val="009E3EFB"/>
    <w:rsid w:val="00A13751"/>
    <w:rsid w:val="00A25588"/>
    <w:rsid w:val="00A27125"/>
    <w:rsid w:val="00A556AA"/>
    <w:rsid w:val="00A96840"/>
    <w:rsid w:val="00AE77A9"/>
    <w:rsid w:val="00B072D2"/>
    <w:rsid w:val="00B23305"/>
    <w:rsid w:val="00B5507D"/>
    <w:rsid w:val="00BE2546"/>
    <w:rsid w:val="00C15254"/>
    <w:rsid w:val="00C53189"/>
    <w:rsid w:val="00CA2841"/>
    <w:rsid w:val="00CC746B"/>
    <w:rsid w:val="00CE78A8"/>
    <w:rsid w:val="00CF75B4"/>
    <w:rsid w:val="00D400BA"/>
    <w:rsid w:val="00D87095"/>
    <w:rsid w:val="00DD4C83"/>
    <w:rsid w:val="00DD5D98"/>
    <w:rsid w:val="00DE6943"/>
    <w:rsid w:val="00DF1826"/>
    <w:rsid w:val="00E249F2"/>
    <w:rsid w:val="00EE6316"/>
    <w:rsid w:val="00F92BAB"/>
    <w:rsid w:val="00F97ED4"/>
    <w:rsid w:val="00FA6478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7B5260-F6D1-4286-8BC2-B4F5B141848E}"/>
</file>

<file path=customXml/itemProps3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139</Words>
  <Characters>770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78</cp:revision>
  <dcterms:created xsi:type="dcterms:W3CDTF">2020-08-28T15:11:00Z</dcterms:created>
  <dcterms:modified xsi:type="dcterms:W3CDTF">2021-02-03T08:27:00Z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